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0AE7E" w14:textId="77777777" w:rsidR="00C96A5E" w:rsidRPr="00585C13" w:rsidRDefault="0068197F" w:rsidP="006819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5C13">
        <w:rPr>
          <w:rFonts w:ascii="Times New Roman" w:hAnsi="Times New Roman" w:cs="Times New Roman"/>
          <w:sz w:val="24"/>
          <w:szCs w:val="24"/>
        </w:rPr>
        <w:t>UNIVERSITATEA TITU MAIORESCU DIN BUCURESTI</w:t>
      </w:r>
    </w:p>
    <w:p w14:paraId="2062BB71" w14:textId="4B54A453" w:rsidR="0068197F" w:rsidRPr="00585C13" w:rsidRDefault="00997EFA" w:rsidP="006819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FACULTATEA DE MEDICINA </w:t>
      </w:r>
      <w:r w:rsidR="0075048A">
        <w:rPr>
          <w:rFonts w:ascii="Times New Roman" w:hAnsi="Times New Roman" w:cs="Times New Roman"/>
          <w:sz w:val="24"/>
          <w:szCs w:val="24"/>
        </w:rPr>
        <w:t>DENTARA</w:t>
      </w:r>
    </w:p>
    <w:p w14:paraId="06BDA337" w14:textId="631662BE" w:rsidR="0068197F" w:rsidRPr="00D67AF3" w:rsidRDefault="000C1EC9" w:rsidP="0068197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PROGRAMUL DE STUDII</w:t>
      </w:r>
      <w:r w:rsidR="00997EFA">
        <w:rPr>
          <w:rFonts w:ascii="Times New Roman" w:hAnsi="Times New Roman" w:cs="Times New Roman"/>
          <w:b/>
          <w:sz w:val="24"/>
          <w:szCs w:val="24"/>
        </w:rPr>
        <w:t xml:space="preserve"> MEDICIN</w:t>
      </w:r>
      <w:r w:rsidR="0075048A">
        <w:rPr>
          <w:rFonts w:ascii="Times New Roman" w:hAnsi="Times New Roman" w:cs="Times New Roman"/>
          <w:b/>
          <w:sz w:val="24"/>
          <w:szCs w:val="24"/>
        </w:rPr>
        <w:t>Ă DENTARĂ</w:t>
      </w:r>
    </w:p>
    <w:p w14:paraId="342B1B32" w14:textId="77777777" w:rsidR="003F2CF5" w:rsidRPr="00EC2F43" w:rsidRDefault="003F2CF5" w:rsidP="0068197F">
      <w:pPr>
        <w:spacing w:after="0"/>
        <w:ind w:left="3612"/>
        <w:rPr>
          <w:rStyle w:val="Strong"/>
          <w:rFonts w:ascii="Times New Roman" w:hAnsi="Times New Roman" w:cs="Times New Roman"/>
          <w:sz w:val="10"/>
          <w:szCs w:val="10"/>
        </w:rPr>
      </w:pPr>
    </w:p>
    <w:p w14:paraId="7C7FFAE2" w14:textId="77777777" w:rsidR="007C5980" w:rsidRPr="007C5980" w:rsidRDefault="007C5980" w:rsidP="007C5980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Algoritmul de anonimizare este următorul: 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N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N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I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I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P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P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XXXX</w:t>
      </w:r>
    </w:p>
    <w:p w14:paraId="54C8BB8B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>unde:</w:t>
      </w:r>
    </w:p>
    <w:p w14:paraId="33CF9EAF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N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inițiala numelui de familie al candidatului din certificatul de naștere;</w:t>
      </w:r>
    </w:p>
    <w:p w14:paraId="3F077B96" w14:textId="77777777" w:rsidR="007C5980" w:rsidRPr="007C5980" w:rsidRDefault="007C5980" w:rsidP="007C5980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N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inițiala celui de-al doilea nume de familie al candidatului din certificatul de naștere (dacă este cazul);</w:t>
      </w:r>
    </w:p>
    <w:p w14:paraId="1D1D056F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I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inițiala prenumelui tatălui candidatului;</w:t>
      </w:r>
    </w:p>
    <w:p w14:paraId="7D6621ED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I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a doua inițială a prenumelui tatălui candidatului (dacă este cazul);</w:t>
      </w:r>
    </w:p>
    <w:p w14:paraId="5230808D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P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inițiala prenumelui candidatului;</w:t>
      </w:r>
    </w:p>
    <w:p w14:paraId="29C07A04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P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a doua inițială a prenumelui candidatului (dacă este cazul);</w:t>
      </w:r>
    </w:p>
    <w:p w14:paraId="5815A84B" w14:textId="77777777" w:rsidR="007C5980" w:rsidRPr="007C5980" w:rsidRDefault="007C5980" w:rsidP="007C5980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XXXX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ultimele patru cifre din Codul Numeric Personal al candidatului (sau alt cod numeric de identificare personală, în cazul cetățenilor străini).</w:t>
      </w:r>
    </w:p>
    <w:p w14:paraId="74BF1910" w14:textId="77777777" w:rsidR="00A41692" w:rsidRDefault="00A41692" w:rsidP="003F2CF5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</w:p>
    <w:p w14:paraId="62317B17" w14:textId="5693E274" w:rsidR="00944FD6" w:rsidRPr="00585C13" w:rsidRDefault="00585C13" w:rsidP="003F2CF5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Corp </w:t>
      </w:r>
      <w:r w:rsidR="0046458E">
        <w:rPr>
          <w:rStyle w:val="Strong"/>
          <w:rFonts w:ascii="Times New Roman" w:hAnsi="Times New Roman" w:cs="Times New Roman"/>
          <w:sz w:val="24"/>
          <w:szCs w:val="24"/>
        </w:rPr>
        <w:t>IOR 2</w:t>
      </w: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585C13">
        <w:rPr>
          <w:rStyle w:val="Strong"/>
          <w:rFonts w:ascii="Times New Roman" w:hAnsi="Times New Roman" w:cs="Times New Roman"/>
          <w:b w:val="0"/>
        </w:rPr>
        <w:t xml:space="preserve">– </w:t>
      </w:r>
      <w:r w:rsidR="0046458E">
        <w:rPr>
          <w:rStyle w:val="Strong"/>
          <w:rFonts w:ascii="Times New Roman" w:hAnsi="Times New Roman" w:cs="Times New Roman"/>
          <w:b w:val="0"/>
        </w:rPr>
        <w:t xml:space="preserve">Gheorghe </w:t>
      </w:r>
      <w:proofErr w:type="spellStart"/>
      <w:r w:rsidR="0046458E">
        <w:rPr>
          <w:rStyle w:val="Strong"/>
          <w:rFonts w:ascii="Times New Roman" w:hAnsi="Times New Roman" w:cs="Times New Roman"/>
          <w:b w:val="0"/>
        </w:rPr>
        <w:t>Petrașcu</w:t>
      </w:r>
      <w:proofErr w:type="spellEnd"/>
      <w:r w:rsidR="0046458E">
        <w:rPr>
          <w:rStyle w:val="Strong"/>
          <w:rFonts w:ascii="Times New Roman" w:hAnsi="Times New Roman" w:cs="Times New Roman"/>
          <w:b w:val="0"/>
        </w:rPr>
        <w:t xml:space="preserve"> 67</w:t>
      </w:r>
      <w:r w:rsidR="00C43E11">
        <w:rPr>
          <w:rStyle w:val="Strong"/>
          <w:rFonts w:ascii="Times New Roman" w:hAnsi="Times New Roman" w:cs="Times New Roman"/>
          <w:b w:val="0"/>
        </w:rPr>
        <w:t>B</w:t>
      </w:r>
      <w:r w:rsidR="0068197F" w:rsidRPr="00585C13">
        <w:rPr>
          <w:rStyle w:val="Strong"/>
          <w:rFonts w:ascii="Times New Roman" w:hAnsi="Times New Roman" w:cs="Times New Roman"/>
          <w:b w:val="0"/>
        </w:rPr>
        <w:t xml:space="preserve"> 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</w:p>
    <w:p w14:paraId="1F4BF9FF" w14:textId="5F3A86F4" w:rsidR="00261A5F" w:rsidRDefault="00944FD6" w:rsidP="003F2CF5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  <w:r w:rsidRPr="00585C13">
        <w:rPr>
          <w:rStyle w:val="Strong"/>
          <w:rFonts w:ascii="Times New Roman" w:hAnsi="Times New Roman" w:cs="Times New Roman"/>
          <w:sz w:val="24"/>
          <w:szCs w:val="24"/>
        </w:rPr>
        <w:t>Sala: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6458E">
        <w:rPr>
          <w:rStyle w:val="Strong"/>
          <w:rFonts w:ascii="Times New Roman" w:hAnsi="Times New Roman" w:cs="Times New Roman"/>
          <w:sz w:val="24"/>
          <w:szCs w:val="24"/>
        </w:rPr>
        <w:t>Amf</w:t>
      </w:r>
      <w:proofErr w:type="spellEnd"/>
      <w:r w:rsidR="0046458E">
        <w:rPr>
          <w:rStyle w:val="Strong"/>
          <w:rFonts w:ascii="Times New Roman" w:hAnsi="Times New Roman" w:cs="Times New Roman"/>
          <w:sz w:val="24"/>
          <w:szCs w:val="24"/>
        </w:rPr>
        <w:t xml:space="preserve">. Palade </w:t>
      </w:r>
      <w:r w:rsidR="0046458E" w:rsidRPr="0046458E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- parter</w:t>
      </w:r>
    </w:p>
    <w:p w14:paraId="4F37F36D" w14:textId="1B87B6AB" w:rsidR="005C5B1D" w:rsidRPr="005C5B1D" w:rsidRDefault="005C5B1D" w:rsidP="005C5B1D">
      <w:pPr>
        <w:spacing w:after="0"/>
        <w:jc w:val="center"/>
        <w:rPr>
          <w:rStyle w:val="Strong"/>
          <w:rFonts w:ascii="Times New Roman" w:eastAsia="Calibri" w:hAnsi="Times New Roman" w:cs="Times New Roman"/>
          <w:sz w:val="24"/>
          <w:szCs w:val="24"/>
        </w:rPr>
      </w:pPr>
      <w:r w:rsidRPr="005C5B1D">
        <w:rPr>
          <w:rFonts w:ascii="Times New Roman" w:eastAsia="Calibri" w:hAnsi="Times New Roman" w:cs="Times New Roman"/>
          <w:b/>
          <w:bCs/>
          <w:sz w:val="24"/>
          <w:szCs w:val="24"/>
        </w:rPr>
        <w:t>REPARTIZAREA ABSOLVENTILOR</w:t>
      </w:r>
    </w:p>
    <w:p w14:paraId="40C280E8" w14:textId="7D8F978D" w:rsidR="00E06F16" w:rsidRPr="00E06F16" w:rsidRDefault="00E06F16" w:rsidP="00E06F16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E06F16">
        <w:rPr>
          <w:rStyle w:val="Strong"/>
          <w:rFonts w:ascii="Times New Roman" w:hAnsi="Times New Roman" w:cs="Times New Roman"/>
          <w:sz w:val="28"/>
          <w:szCs w:val="28"/>
        </w:rPr>
        <w:t xml:space="preserve">EXAMEN DE </w:t>
      </w:r>
      <w:r w:rsidR="00C43E11">
        <w:rPr>
          <w:rStyle w:val="Strong"/>
          <w:rFonts w:ascii="Times New Roman" w:hAnsi="Times New Roman" w:cs="Times New Roman"/>
          <w:sz w:val="28"/>
          <w:szCs w:val="28"/>
        </w:rPr>
        <w:t>DISERTAȚIE</w:t>
      </w:r>
    </w:p>
    <w:p w14:paraId="00D812E3" w14:textId="77777777" w:rsidR="0068197F" w:rsidRPr="00585C13" w:rsidRDefault="00E06F16" w:rsidP="00261A5F">
      <w:pPr>
        <w:spacing w:after="0"/>
        <w:ind w:left="3612"/>
        <w:rPr>
          <w:rStyle w:val="Strong"/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 xml:space="preserve">     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>PROBA I</w:t>
      </w:r>
    </w:p>
    <w:p w14:paraId="7C593054" w14:textId="77777777" w:rsidR="0068197F" w:rsidRPr="00585C13" w:rsidRDefault="00261A5F" w:rsidP="00261A5F">
      <w:pPr>
        <w:tabs>
          <w:tab w:val="left" w:pos="0"/>
        </w:tabs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585C13">
        <w:rPr>
          <w:rStyle w:val="Strong"/>
          <w:rFonts w:ascii="Times New Roman" w:hAnsi="Times New Roman" w:cs="Times New Roman"/>
          <w:sz w:val="24"/>
          <w:szCs w:val="24"/>
        </w:rPr>
        <w:t xml:space="preserve">     </w:t>
      </w: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    </w:t>
      </w:r>
      <w:r w:rsidR="00ED4B50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317B1F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  <w:r w:rsidR="00E06F16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  <w:r w:rsidR="00317B1F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>PROBA SCRISĂ</w:t>
      </w:r>
    </w:p>
    <w:p w14:paraId="04A00A9F" w14:textId="7A0D942F" w:rsidR="00D67AF3" w:rsidRPr="00585C13" w:rsidRDefault="00261A5F" w:rsidP="00997EFA">
      <w:pPr>
        <w:spacing w:after="0"/>
        <w:ind w:left="2124" w:firstLine="708"/>
        <w:rPr>
          <w:rStyle w:val="Strong"/>
          <w:rFonts w:ascii="Times New Roman" w:hAnsi="Times New Roman" w:cs="Times New Roman"/>
          <w:sz w:val="24"/>
          <w:szCs w:val="24"/>
        </w:rPr>
      </w:pP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  </w:t>
      </w:r>
      <w:r w:rsidR="00585C13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216582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  <w:r w:rsidR="007C5980">
        <w:rPr>
          <w:rStyle w:val="Strong"/>
          <w:rFonts w:ascii="Times New Roman" w:hAnsi="Times New Roman" w:cs="Times New Roman"/>
          <w:sz w:val="24"/>
          <w:szCs w:val="24"/>
        </w:rPr>
        <w:t xml:space="preserve">    </w:t>
      </w:r>
      <w:r w:rsidR="00E3738C">
        <w:rPr>
          <w:rStyle w:val="Strong"/>
          <w:rFonts w:ascii="Times New Roman" w:hAnsi="Times New Roman" w:cs="Times New Roman"/>
          <w:sz w:val="24"/>
          <w:szCs w:val="24"/>
        </w:rPr>
        <w:t>31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E3738C">
        <w:rPr>
          <w:rStyle w:val="Strong"/>
          <w:rFonts w:ascii="Times New Roman" w:hAnsi="Times New Roman" w:cs="Times New Roman"/>
          <w:sz w:val="24"/>
          <w:szCs w:val="24"/>
        </w:rPr>
        <w:t>AUGUST</w:t>
      </w:r>
      <w:r w:rsidR="007C5980">
        <w:rPr>
          <w:rStyle w:val="Strong"/>
          <w:rFonts w:ascii="Times New Roman" w:hAnsi="Times New Roman" w:cs="Times New Roman"/>
          <w:sz w:val="24"/>
          <w:szCs w:val="24"/>
        </w:rPr>
        <w:t xml:space="preserve"> 202</w:t>
      </w:r>
      <w:r w:rsidR="00B02052">
        <w:rPr>
          <w:rStyle w:val="Strong"/>
          <w:rFonts w:ascii="Times New Roman" w:hAnsi="Times New Roman" w:cs="Times New Roman"/>
          <w:sz w:val="24"/>
          <w:szCs w:val="24"/>
        </w:rPr>
        <w:t>6</w:t>
      </w:r>
    </w:p>
    <w:p w14:paraId="0AC41768" w14:textId="77777777" w:rsidR="00261A5F" w:rsidRPr="00EC2F43" w:rsidRDefault="00261A5F" w:rsidP="00261A5F">
      <w:pPr>
        <w:spacing w:after="0"/>
        <w:ind w:left="2124" w:firstLine="708"/>
        <w:rPr>
          <w:rStyle w:val="Strong"/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282"/>
      </w:tblGrid>
      <w:tr w:rsidR="00997EFA" w:rsidRPr="006464D8" w14:paraId="148E2189" w14:textId="77777777" w:rsidTr="00DD3934">
        <w:trPr>
          <w:jc w:val="center"/>
        </w:trPr>
        <w:tc>
          <w:tcPr>
            <w:tcW w:w="959" w:type="dxa"/>
          </w:tcPr>
          <w:p w14:paraId="1FC2B99D" w14:textId="77777777" w:rsidR="00997EFA" w:rsidRPr="006464D8" w:rsidRDefault="00997EFA" w:rsidP="00997EF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6464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Nr. crt.</w:t>
            </w:r>
          </w:p>
        </w:tc>
        <w:tc>
          <w:tcPr>
            <w:tcW w:w="5282" w:type="dxa"/>
          </w:tcPr>
          <w:p w14:paraId="0C5784CB" w14:textId="3B6EA841" w:rsidR="00997EFA" w:rsidRPr="006464D8" w:rsidRDefault="007C5980" w:rsidP="00997EF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6464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Cod</w:t>
            </w:r>
            <w:r w:rsidR="00997EFA" w:rsidRPr="006464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 absolvent</w:t>
            </w:r>
          </w:p>
        </w:tc>
      </w:tr>
      <w:tr w:rsidR="006464D8" w:rsidRPr="006464D8" w14:paraId="35E2FA71" w14:textId="77777777" w:rsidTr="00C43E6C">
        <w:trPr>
          <w:jc w:val="center"/>
        </w:trPr>
        <w:tc>
          <w:tcPr>
            <w:tcW w:w="959" w:type="dxa"/>
          </w:tcPr>
          <w:p w14:paraId="2BA94AAE" w14:textId="77777777" w:rsidR="006464D8" w:rsidRPr="006464D8" w:rsidRDefault="006464D8" w:rsidP="006464D8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2BABF" w14:textId="7C4C24C2" w:rsidR="006464D8" w:rsidRPr="006464D8" w:rsidRDefault="006464D8" w:rsidP="006464D8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6464D8">
              <w:rPr>
                <w:rFonts w:ascii="Times New Roman" w:hAnsi="Times New Roman" w:cs="Times New Roman"/>
                <w:sz w:val="24"/>
                <w:szCs w:val="24"/>
              </w:rPr>
              <w:t>AKMKR0108</w:t>
            </w:r>
          </w:p>
        </w:tc>
      </w:tr>
      <w:tr w:rsidR="006464D8" w:rsidRPr="006464D8" w14:paraId="5A699650" w14:textId="77777777" w:rsidTr="00C43E6C">
        <w:trPr>
          <w:jc w:val="center"/>
        </w:trPr>
        <w:tc>
          <w:tcPr>
            <w:tcW w:w="959" w:type="dxa"/>
          </w:tcPr>
          <w:p w14:paraId="5FAE9EB6" w14:textId="77777777" w:rsidR="006464D8" w:rsidRPr="006464D8" w:rsidRDefault="006464D8" w:rsidP="006464D8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B87E7" w14:textId="102B136D" w:rsidR="006464D8" w:rsidRPr="006464D8" w:rsidRDefault="006464D8" w:rsidP="006464D8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6464D8">
              <w:rPr>
                <w:rFonts w:ascii="Times New Roman" w:hAnsi="Times New Roman" w:cs="Times New Roman"/>
                <w:sz w:val="24"/>
                <w:szCs w:val="24"/>
              </w:rPr>
              <w:t>BKAH7886</w:t>
            </w:r>
          </w:p>
        </w:tc>
      </w:tr>
      <w:tr w:rsidR="006464D8" w:rsidRPr="006464D8" w14:paraId="43181E50" w14:textId="77777777" w:rsidTr="00C43E6C">
        <w:trPr>
          <w:jc w:val="center"/>
        </w:trPr>
        <w:tc>
          <w:tcPr>
            <w:tcW w:w="959" w:type="dxa"/>
          </w:tcPr>
          <w:p w14:paraId="1FB85C66" w14:textId="77777777" w:rsidR="006464D8" w:rsidRPr="006464D8" w:rsidRDefault="006464D8" w:rsidP="006464D8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D66A7" w14:textId="5F94F445" w:rsidR="006464D8" w:rsidRPr="006464D8" w:rsidRDefault="006464D8" w:rsidP="006464D8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6464D8">
              <w:rPr>
                <w:rFonts w:ascii="Times New Roman" w:hAnsi="Times New Roman" w:cs="Times New Roman"/>
                <w:sz w:val="24"/>
                <w:szCs w:val="24"/>
              </w:rPr>
              <w:t>DIDAI0063</w:t>
            </w:r>
          </w:p>
        </w:tc>
      </w:tr>
      <w:tr w:rsidR="006464D8" w:rsidRPr="006464D8" w14:paraId="2B96BF65" w14:textId="77777777" w:rsidTr="00C43E6C">
        <w:trPr>
          <w:jc w:val="center"/>
        </w:trPr>
        <w:tc>
          <w:tcPr>
            <w:tcW w:w="959" w:type="dxa"/>
          </w:tcPr>
          <w:p w14:paraId="0F4FB077" w14:textId="77777777" w:rsidR="006464D8" w:rsidRPr="006464D8" w:rsidRDefault="006464D8" w:rsidP="006464D8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1910E" w14:textId="706BD354" w:rsidR="006464D8" w:rsidRPr="006464D8" w:rsidRDefault="006464D8" w:rsidP="006464D8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6464D8">
              <w:rPr>
                <w:rFonts w:ascii="Times New Roman" w:hAnsi="Times New Roman" w:cs="Times New Roman"/>
                <w:sz w:val="24"/>
                <w:szCs w:val="24"/>
              </w:rPr>
              <w:t>FMY8917</w:t>
            </w:r>
          </w:p>
        </w:tc>
      </w:tr>
      <w:tr w:rsidR="006464D8" w:rsidRPr="006464D8" w14:paraId="20E08249" w14:textId="77777777" w:rsidTr="00C43E6C">
        <w:trPr>
          <w:jc w:val="center"/>
        </w:trPr>
        <w:tc>
          <w:tcPr>
            <w:tcW w:w="959" w:type="dxa"/>
          </w:tcPr>
          <w:p w14:paraId="51396287" w14:textId="77777777" w:rsidR="006464D8" w:rsidRPr="006464D8" w:rsidRDefault="006464D8" w:rsidP="006464D8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5B0E8" w14:textId="73973CAB" w:rsidR="006464D8" w:rsidRPr="006464D8" w:rsidRDefault="006464D8" w:rsidP="006464D8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6464D8">
              <w:rPr>
                <w:rFonts w:ascii="Times New Roman" w:hAnsi="Times New Roman" w:cs="Times New Roman"/>
                <w:sz w:val="24"/>
                <w:szCs w:val="24"/>
              </w:rPr>
              <w:t>FCAB0031</w:t>
            </w:r>
          </w:p>
        </w:tc>
      </w:tr>
      <w:tr w:rsidR="006464D8" w:rsidRPr="006464D8" w14:paraId="780BBA2A" w14:textId="77777777" w:rsidTr="00C43E6C">
        <w:trPr>
          <w:jc w:val="center"/>
        </w:trPr>
        <w:tc>
          <w:tcPr>
            <w:tcW w:w="959" w:type="dxa"/>
          </w:tcPr>
          <w:p w14:paraId="5FF2E15E" w14:textId="77777777" w:rsidR="006464D8" w:rsidRPr="006464D8" w:rsidRDefault="006464D8" w:rsidP="006464D8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CAB7E" w14:textId="0BFF4F68" w:rsidR="006464D8" w:rsidRPr="006464D8" w:rsidRDefault="006464D8" w:rsidP="006464D8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6464D8">
              <w:rPr>
                <w:rFonts w:ascii="Times New Roman" w:hAnsi="Times New Roman" w:cs="Times New Roman"/>
                <w:sz w:val="24"/>
                <w:szCs w:val="24"/>
              </w:rPr>
              <w:t>FDCD0031</w:t>
            </w:r>
          </w:p>
        </w:tc>
      </w:tr>
      <w:tr w:rsidR="006464D8" w:rsidRPr="006464D8" w14:paraId="688960D0" w14:textId="77777777" w:rsidTr="00C43E6C">
        <w:trPr>
          <w:jc w:val="center"/>
        </w:trPr>
        <w:tc>
          <w:tcPr>
            <w:tcW w:w="959" w:type="dxa"/>
          </w:tcPr>
          <w:p w14:paraId="74F1E2B4" w14:textId="77777777" w:rsidR="006464D8" w:rsidRPr="006464D8" w:rsidRDefault="006464D8" w:rsidP="006464D8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3008F" w14:textId="5C95EFD1" w:rsidR="006464D8" w:rsidRPr="006464D8" w:rsidRDefault="006464D8" w:rsidP="006464D8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6464D8">
              <w:rPr>
                <w:rFonts w:ascii="Times New Roman" w:hAnsi="Times New Roman" w:cs="Times New Roman"/>
                <w:sz w:val="24"/>
                <w:szCs w:val="24"/>
              </w:rPr>
              <w:t>GDCA0022</w:t>
            </w:r>
          </w:p>
        </w:tc>
      </w:tr>
      <w:tr w:rsidR="006464D8" w:rsidRPr="006464D8" w14:paraId="0046802A" w14:textId="77777777" w:rsidTr="00C43E6C">
        <w:trPr>
          <w:jc w:val="center"/>
        </w:trPr>
        <w:tc>
          <w:tcPr>
            <w:tcW w:w="959" w:type="dxa"/>
          </w:tcPr>
          <w:p w14:paraId="7953F6EE" w14:textId="77777777" w:rsidR="006464D8" w:rsidRPr="006464D8" w:rsidRDefault="006464D8" w:rsidP="006464D8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513D4" w14:textId="7F1E171D" w:rsidR="006464D8" w:rsidRPr="006464D8" w:rsidRDefault="006464D8" w:rsidP="006464D8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6464D8">
              <w:rPr>
                <w:rFonts w:ascii="Times New Roman" w:hAnsi="Times New Roman" w:cs="Times New Roman"/>
                <w:sz w:val="24"/>
                <w:szCs w:val="24"/>
              </w:rPr>
              <w:t>HAS0060</w:t>
            </w:r>
          </w:p>
        </w:tc>
      </w:tr>
      <w:tr w:rsidR="006464D8" w:rsidRPr="006464D8" w14:paraId="0CFA2FDB" w14:textId="77777777" w:rsidTr="00C43E6C">
        <w:trPr>
          <w:jc w:val="center"/>
        </w:trPr>
        <w:tc>
          <w:tcPr>
            <w:tcW w:w="959" w:type="dxa"/>
          </w:tcPr>
          <w:p w14:paraId="2BAF7E10" w14:textId="77777777" w:rsidR="006464D8" w:rsidRPr="006464D8" w:rsidRDefault="006464D8" w:rsidP="006464D8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3E523" w14:textId="4069ACD8" w:rsidR="006464D8" w:rsidRPr="006464D8" w:rsidRDefault="006464D8" w:rsidP="006464D8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6464D8">
              <w:rPr>
                <w:rFonts w:ascii="Times New Roman" w:hAnsi="Times New Roman" w:cs="Times New Roman"/>
                <w:sz w:val="24"/>
                <w:szCs w:val="24"/>
              </w:rPr>
              <w:t>MAH0991</w:t>
            </w:r>
          </w:p>
        </w:tc>
      </w:tr>
      <w:tr w:rsidR="006464D8" w:rsidRPr="006464D8" w14:paraId="7D5225F9" w14:textId="77777777" w:rsidTr="00C43E6C">
        <w:trPr>
          <w:jc w:val="center"/>
        </w:trPr>
        <w:tc>
          <w:tcPr>
            <w:tcW w:w="959" w:type="dxa"/>
          </w:tcPr>
          <w:p w14:paraId="750AAA9D" w14:textId="77777777" w:rsidR="006464D8" w:rsidRPr="006464D8" w:rsidRDefault="006464D8" w:rsidP="006464D8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042DF" w14:textId="3118B74E" w:rsidR="006464D8" w:rsidRPr="006464D8" w:rsidRDefault="006464D8" w:rsidP="006464D8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6464D8">
              <w:rPr>
                <w:rFonts w:ascii="Times New Roman" w:hAnsi="Times New Roman" w:cs="Times New Roman"/>
                <w:sz w:val="24"/>
                <w:szCs w:val="24"/>
              </w:rPr>
              <w:t>MAC0196</w:t>
            </w:r>
          </w:p>
        </w:tc>
      </w:tr>
      <w:tr w:rsidR="006464D8" w:rsidRPr="006464D8" w14:paraId="489E8248" w14:textId="77777777" w:rsidTr="00C43E6C">
        <w:trPr>
          <w:jc w:val="center"/>
        </w:trPr>
        <w:tc>
          <w:tcPr>
            <w:tcW w:w="959" w:type="dxa"/>
          </w:tcPr>
          <w:p w14:paraId="5387ADCD" w14:textId="77777777" w:rsidR="006464D8" w:rsidRPr="006464D8" w:rsidRDefault="006464D8" w:rsidP="006464D8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3847E" w14:textId="1C3D0733" w:rsidR="006464D8" w:rsidRPr="006464D8" w:rsidRDefault="006464D8" w:rsidP="006464D8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6464D8">
              <w:rPr>
                <w:rFonts w:ascii="Times New Roman" w:hAnsi="Times New Roman" w:cs="Times New Roman"/>
                <w:sz w:val="24"/>
                <w:szCs w:val="24"/>
              </w:rPr>
              <w:t>NARA8843</w:t>
            </w:r>
          </w:p>
        </w:tc>
      </w:tr>
      <w:tr w:rsidR="006464D8" w:rsidRPr="006464D8" w14:paraId="0986C6FF" w14:textId="77777777" w:rsidTr="00C43E6C">
        <w:trPr>
          <w:jc w:val="center"/>
        </w:trPr>
        <w:tc>
          <w:tcPr>
            <w:tcW w:w="959" w:type="dxa"/>
          </w:tcPr>
          <w:p w14:paraId="03F8D9F4" w14:textId="77777777" w:rsidR="006464D8" w:rsidRPr="006464D8" w:rsidRDefault="006464D8" w:rsidP="006464D8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184A" w14:textId="6C49FD86" w:rsidR="006464D8" w:rsidRPr="006464D8" w:rsidRDefault="006464D8" w:rsidP="006464D8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6464D8">
              <w:rPr>
                <w:rFonts w:ascii="Times New Roman" w:hAnsi="Times New Roman" w:cs="Times New Roman"/>
                <w:sz w:val="24"/>
                <w:szCs w:val="24"/>
              </w:rPr>
              <w:t>OGG0048</w:t>
            </w:r>
          </w:p>
        </w:tc>
      </w:tr>
    </w:tbl>
    <w:p w14:paraId="4DC2880C" w14:textId="22B5C7D9" w:rsidR="0068197F" w:rsidRPr="00585C13" w:rsidRDefault="0068197F">
      <w:pPr>
        <w:rPr>
          <w:rFonts w:ascii="Times New Roman" w:hAnsi="Times New Roman" w:cs="Times New Roman"/>
          <w:sz w:val="24"/>
          <w:szCs w:val="24"/>
        </w:rPr>
      </w:pPr>
    </w:p>
    <w:sectPr w:rsidR="0068197F" w:rsidRPr="00585C13" w:rsidSect="00DD3934">
      <w:pgSz w:w="11906" w:h="16838"/>
      <w:pgMar w:top="5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90249"/>
    <w:multiLevelType w:val="hybridMultilevel"/>
    <w:tmpl w:val="D8F27C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95228E"/>
    <w:multiLevelType w:val="hybridMultilevel"/>
    <w:tmpl w:val="A7C22A2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940065147">
    <w:abstractNumId w:val="1"/>
  </w:num>
  <w:num w:numId="2" w16cid:durableId="702247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F84"/>
    <w:rsid w:val="00021869"/>
    <w:rsid w:val="0002782F"/>
    <w:rsid w:val="000C1EC9"/>
    <w:rsid w:val="00154CF4"/>
    <w:rsid w:val="00202036"/>
    <w:rsid w:val="00216582"/>
    <w:rsid w:val="00261A5F"/>
    <w:rsid w:val="00290E51"/>
    <w:rsid w:val="002A4445"/>
    <w:rsid w:val="00315473"/>
    <w:rsid w:val="00317B1F"/>
    <w:rsid w:val="003203C0"/>
    <w:rsid w:val="003322C0"/>
    <w:rsid w:val="00336C70"/>
    <w:rsid w:val="00363066"/>
    <w:rsid w:val="003D3610"/>
    <w:rsid w:val="003E7499"/>
    <w:rsid w:val="003F2CF5"/>
    <w:rsid w:val="004030E1"/>
    <w:rsid w:val="00460B93"/>
    <w:rsid w:val="0046458E"/>
    <w:rsid w:val="00487FCA"/>
    <w:rsid w:val="00546BF5"/>
    <w:rsid w:val="00585C13"/>
    <w:rsid w:val="005C5B1D"/>
    <w:rsid w:val="005C6B16"/>
    <w:rsid w:val="005D2039"/>
    <w:rsid w:val="006266B9"/>
    <w:rsid w:val="006464D8"/>
    <w:rsid w:val="0068197F"/>
    <w:rsid w:val="00682444"/>
    <w:rsid w:val="006A1C1C"/>
    <w:rsid w:val="006B1BF4"/>
    <w:rsid w:val="006E0CD3"/>
    <w:rsid w:val="006E645E"/>
    <w:rsid w:val="00747C00"/>
    <w:rsid w:val="0075048A"/>
    <w:rsid w:val="00764D93"/>
    <w:rsid w:val="00787EF1"/>
    <w:rsid w:val="007C5980"/>
    <w:rsid w:val="007E3D57"/>
    <w:rsid w:val="007F4171"/>
    <w:rsid w:val="008332BE"/>
    <w:rsid w:val="00847C3C"/>
    <w:rsid w:val="00877034"/>
    <w:rsid w:val="008805E7"/>
    <w:rsid w:val="008A61AD"/>
    <w:rsid w:val="008C760F"/>
    <w:rsid w:val="008E2501"/>
    <w:rsid w:val="008F3171"/>
    <w:rsid w:val="009252FE"/>
    <w:rsid w:val="00944FD6"/>
    <w:rsid w:val="00965539"/>
    <w:rsid w:val="00974DD1"/>
    <w:rsid w:val="00997EFA"/>
    <w:rsid w:val="009A5FA2"/>
    <w:rsid w:val="00A2401D"/>
    <w:rsid w:val="00A41692"/>
    <w:rsid w:val="00A74624"/>
    <w:rsid w:val="00B02052"/>
    <w:rsid w:val="00C259B7"/>
    <w:rsid w:val="00C43E11"/>
    <w:rsid w:val="00C96A5E"/>
    <w:rsid w:val="00D4331D"/>
    <w:rsid w:val="00D67AF3"/>
    <w:rsid w:val="00D774DB"/>
    <w:rsid w:val="00DC017E"/>
    <w:rsid w:val="00DD3934"/>
    <w:rsid w:val="00DD5935"/>
    <w:rsid w:val="00E06F16"/>
    <w:rsid w:val="00E2147D"/>
    <w:rsid w:val="00E3738C"/>
    <w:rsid w:val="00E711A8"/>
    <w:rsid w:val="00E971BE"/>
    <w:rsid w:val="00EC2F43"/>
    <w:rsid w:val="00ED4B50"/>
    <w:rsid w:val="00EF7711"/>
    <w:rsid w:val="00F05F84"/>
    <w:rsid w:val="00F136E1"/>
    <w:rsid w:val="00F4696E"/>
    <w:rsid w:val="00F7294F"/>
    <w:rsid w:val="00F8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49380"/>
  <w15:docId w15:val="{5C9ACCFA-26CF-454E-BA25-1B930A570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819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6819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2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 Androne</cp:lastModifiedBy>
  <cp:revision>17</cp:revision>
  <cp:lastPrinted>2013-07-01T07:19:00Z</cp:lastPrinted>
  <dcterms:created xsi:type="dcterms:W3CDTF">2021-07-02T08:22:00Z</dcterms:created>
  <dcterms:modified xsi:type="dcterms:W3CDTF">2026-08-28T05:26:00Z</dcterms:modified>
</cp:coreProperties>
</file>